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268"/>
        <w:gridCol w:w="2268"/>
        <w:gridCol w:w="2268"/>
        <w:gridCol w:w="2268"/>
        <w:gridCol w:w="2268"/>
        <w:gridCol w:w="2268"/>
      </w:tblGrid>
      <w:tr w:rsidR="002F41E9" w:rsidRPr="004751B0" w:rsidTr="002D3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C00000"/>
            <w:textDirection w:val="btLr"/>
          </w:tcPr>
          <w:p w:rsidR="002F41E9" w:rsidRPr="004751B0" w:rsidRDefault="002F41E9" w:rsidP="002F41E9">
            <w:pPr>
              <w:spacing w:before="240"/>
              <w:ind w:left="113" w:right="113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751B0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12D4569" wp14:editId="60CCA2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-6699250</wp:posOffset>
                  </wp:positionV>
                  <wp:extent cx="560705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0548" y="20903"/>
                      <wp:lineTo x="2054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nail_colour-full-Parsloes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868"/>
                          <a:stretch/>
                        </pic:blipFill>
                        <pic:spPr bwMode="auto">
                          <a:xfrm>
                            <a:off x="0" y="0"/>
                            <a:ext cx="560705" cy="55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51B0">
              <w:rPr>
                <w:rFonts w:ascii="Tahoma" w:hAnsi="Tahoma" w:cs="Tahoma"/>
                <w:sz w:val="36"/>
                <w:szCs w:val="36"/>
              </w:rPr>
              <w:t>CURRICULUM MAP 2020-2021</w:t>
            </w:r>
          </w:p>
        </w:tc>
        <w:tc>
          <w:tcPr>
            <w:tcW w:w="1560" w:type="dxa"/>
          </w:tcPr>
          <w:p w:rsidR="002F41E9" w:rsidRPr="004751B0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>EYFS</w:t>
            </w:r>
          </w:p>
        </w:tc>
        <w:tc>
          <w:tcPr>
            <w:tcW w:w="2268" w:type="dxa"/>
            <w:shd w:val="clear" w:color="auto" w:fill="C00000"/>
          </w:tcPr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D973BA">
              <w:rPr>
                <w:rFonts w:ascii="Tahoma" w:hAnsi="Tahoma" w:cs="Tahoma"/>
                <w:sz w:val="20"/>
                <w:szCs w:val="20"/>
              </w:rPr>
              <w:t>AUTUMN 1</w:t>
            </w:r>
          </w:p>
          <w:p w:rsidR="002F41E9" w:rsidRPr="00CE095C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Superheroes!</w:t>
            </w:r>
          </w:p>
          <w:p w:rsidR="002F41E9" w:rsidRPr="00D973BA" w:rsidRDefault="002F41E9" w:rsidP="002F4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</w:tcPr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D973BA">
              <w:rPr>
                <w:rFonts w:ascii="Tahoma" w:hAnsi="Tahoma" w:cs="Tahoma"/>
                <w:sz w:val="20"/>
                <w:szCs w:val="20"/>
              </w:rPr>
              <w:t>AUTUMN 2</w:t>
            </w:r>
            <w:r w:rsidRPr="00D973B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F41E9" w:rsidRPr="00CE095C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Teddy Bear’s Picnic</w:t>
            </w:r>
          </w:p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</w:tcPr>
          <w:p w:rsidR="002F41E9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D973BA">
              <w:rPr>
                <w:rFonts w:ascii="Tahoma" w:hAnsi="Tahoma" w:cs="Tahoma"/>
                <w:sz w:val="20"/>
                <w:szCs w:val="20"/>
              </w:rPr>
              <w:t>SPRING 1</w:t>
            </w:r>
          </w:p>
          <w:p w:rsidR="002F41E9" w:rsidRPr="00CE095C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</w:rPr>
              <w:t>It’s a Bug’s Life!</w:t>
            </w:r>
          </w:p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</w:tcPr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D973BA">
              <w:rPr>
                <w:rFonts w:ascii="Tahoma" w:hAnsi="Tahoma" w:cs="Tahoma"/>
                <w:sz w:val="20"/>
                <w:szCs w:val="20"/>
              </w:rPr>
              <w:t>SPRING 2</w:t>
            </w:r>
            <w:r w:rsidRPr="00D973B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F41E9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Once Upon a Time…</w:t>
            </w:r>
          </w:p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</w:tcPr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D973BA">
              <w:rPr>
                <w:rFonts w:ascii="Tahoma" w:hAnsi="Tahoma" w:cs="Tahoma"/>
                <w:sz w:val="20"/>
                <w:szCs w:val="20"/>
              </w:rPr>
              <w:t>SUMMER 1</w:t>
            </w:r>
            <w:r w:rsidRPr="00D973B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F41E9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Down on the Farm</w:t>
            </w:r>
          </w:p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</w:tcPr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D973BA">
              <w:rPr>
                <w:rFonts w:ascii="Tahoma" w:hAnsi="Tahoma" w:cs="Tahoma"/>
                <w:sz w:val="20"/>
                <w:szCs w:val="20"/>
              </w:rPr>
              <w:t>SUMMER 2</w:t>
            </w:r>
            <w:r w:rsidRPr="00D973B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F41E9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Warriers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:rsidR="002F41E9" w:rsidRPr="00D973BA" w:rsidRDefault="002F41E9" w:rsidP="002F4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76C" w:rsidRPr="0054687B" w:rsidTr="002D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2F41E9" w:rsidRPr="0054687B" w:rsidRDefault="002F41E9" w:rsidP="002F41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3C1C1"/>
          </w:tcPr>
          <w:p w:rsidR="002F41E9" w:rsidRPr="0054687B" w:rsidRDefault="002F41E9" w:rsidP="002F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Literacy</w:t>
            </w:r>
          </w:p>
        </w:tc>
        <w:tc>
          <w:tcPr>
            <w:tcW w:w="2268" w:type="dxa"/>
          </w:tcPr>
          <w:p w:rsid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Baby Mouse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Reading</w:t>
            </w:r>
            <w:r w:rsidRPr="002F41E9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2F41E9">
              <w:rPr>
                <w:rFonts w:ascii="Tahoma" w:hAnsi="Tahoma" w:cs="Tahoma"/>
                <w:sz w:val="16"/>
                <w:szCs w:val="16"/>
              </w:rPr>
              <w:t>Group guided reading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Phonics</w:t>
            </w:r>
            <w:r w:rsidRPr="002F41E9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sz w:val="16"/>
                <w:szCs w:val="16"/>
              </w:rPr>
              <w:t>Nursery – Phase 1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sz w:val="16"/>
                <w:szCs w:val="16"/>
              </w:rPr>
              <w:t>Reception - Phase 2</w:t>
            </w:r>
          </w:p>
        </w:tc>
        <w:tc>
          <w:tcPr>
            <w:tcW w:w="2268" w:type="dxa"/>
          </w:tcPr>
          <w:p w:rsid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Take A Walk Little Bear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Reading</w:t>
            </w:r>
            <w:r w:rsidRPr="002F41E9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2F41E9">
              <w:rPr>
                <w:rFonts w:ascii="Tahoma" w:hAnsi="Tahoma" w:cs="Tahoma"/>
                <w:sz w:val="16"/>
                <w:szCs w:val="16"/>
              </w:rPr>
              <w:t>Group guided reading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Phonics</w:t>
            </w:r>
            <w:r w:rsidRPr="002F41E9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sz w:val="16"/>
                <w:szCs w:val="16"/>
              </w:rPr>
              <w:t>Nursery – Phase 1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sz w:val="16"/>
                <w:szCs w:val="16"/>
              </w:rPr>
              <w:t>Reception - Phases 2 &amp; 3</w:t>
            </w:r>
          </w:p>
        </w:tc>
        <w:tc>
          <w:tcPr>
            <w:tcW w:w="2268" w:type="dxa"/>
          </w:tcPr>
          <w:p w:rsid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Sleepy Bumblebee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Reading</w:t>
            </w:r>
            <w:r w:rsidRPr="002F41E9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2F41E9">
              <w:rPr>
                <w:rFonts w:ascii="Tahoma" w:hAnsi="Tahoma" w:cs="Tahoma"/>
                <w:sz w:val="16"/>
                <w:szCs w:val="16"/>
              </w:rPr>
              <w:t>Group guided reading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Phonics</w:t>
            </w:r>
            <w:r w:rsidRPr="002F41E9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sz w:val="16"/>
                <w:szCs w:val="16"/>
              </w:rPr>
              <w:t>Nursery – Phase 1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sz w:val="16"/>
                <w:szCs w:val="16"/>
              </w:rPr>
              <w:t>Reception – Phase 3</w:t>
            </w:r>
          </w:p>
        </w:tc>
        <w:tc>
          <w:tcPr>
            <w:tcW w:w="2268" w:type="dxa"/>
          </w:tcPr>
          <w:p w:rsid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The Gingerbread Man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Reading</w:t>
            </w:r>
            <w:r w:rsidRPr="002F41E9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2F41E9">
              <w:rPr>
                <w:rFonts w:ascii="Tahoma" w:hAnsi="Tahoma" w:cs="Tahoma"/>
                <w:sz w:val="16"/>
                <w:szCs w:val="16"/>
              </w:rPr>
              <w:t>Group guided reading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Phonics</w:t>
            </w:r>
            <w:r w:rsidRPr="002F41E9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sz w:val="16"/>
                <w:szCs w:val="16"/>
              </w:rPr>
              <w:t>Nursery – Phase 1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sz w:val="16"/>
                <w:szCs w:val="16"/>
              </w:rPr>
              <w:t>Reception – Phase 3</w:t>
            </w:r>
          </w:p>
        </w:tc>
        <w:tc>
          <w:tcPr>
            <w:tcW w:w="2268" w:type="dxa"/>
          </w:tcPr>
          <w:p w:rsid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Farmer Duck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Reading</w:t>
            </w:r>
            <w:r w:rsidRPr="002F41E9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2F41E9">
              <w:rPr>
                <w:rFonts w:ascii="Tahoma" w:hAnsi="Tahoma" w:cs="Tahoma"/>
                <w:sz w:val="16"/>
                <w:szCs w:val="16"/>
              </w:rPr>
              <w:t>Group guided reading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Phonics</w:t>
            </w:r>
            <w:r w:rsidRPr="002F41E9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sz w:val="16"/>
                <w:szCs w:val="16"/>
              </w:rPr>
              <w:t>Nursery – Phases 1 &amp; 2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sz w:val="16"/>
                <w:szCs w:val="16"/>
              </w:rPr>
              <w:t>Reception – Phase 4</w:t>
            </w:r>
          </w:p>
        </w:tc>
        <w:tc>
          <w:tcPr>
            <w:tcW w:w="2268" w:type="dxa"/>
          </w:tcPr>
          <w:p w:rsid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The Three Little Pigs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Reading</w:t>
            </w:r>
            <w:r w:rsidRPr="002F41E9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F41E9">
              <w:rPr>
                <w:rFonts w:ascii="Tahoma" w:hAnsi="Tahoma" w:cs="Tahoma"/>
                <w:sz w:val="16"/>
                <w:szCs w:val="16"/>
              </w:rPr>
              <w:t>Group guided reading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F41E9">
              <w:rPr>
                <w:rFonts w:ascii="Tahoma" w:hAnsi="Tahoma" w:cs="Tahoma"/>
                <w:b/>
                <w:sz w:val="16"/>
                <w:szCs w:val="16"/>
              </w:rPr>
              <w:t>Phonics</w:t>
            </w:r>
            <w:r w:rsidRPr="002F41E9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sz w:val="16"/>
                <w:szCs w:val="16"/>
              </w:rPr>
              <w:t>Nursery – Phases 1 &amp; 2</w:t>
            </w:r>
          </w:p>
          <w:p w:rsidR="002F41E9" w:rsidRPr="002F41E9" w:rsidRDefault="002F41E9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F41E9">
              <w:rPr>
                <w:rFonts w:ascii="Tahoma" w:hAnsi="Tahoma" w:cs="Tahoma"/>
                <w:sz w:val="16"/>
                <w:szCs w:val="16"/>
              </w:rPr>
              <w:t>Reception – Phase 4</w:t>
            </w:r>
          </w:p>
        </w:tc>
      </w:tr>
      <w:tr w:rsidR="002F41E9" w:rsidRPr="0054687B" w:rsidTr="002D376C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2F41E9" w:rsidRPr="0054687B" w:rsidRDefault="002F41E9" w:rsidP="002F41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41E9" w:rsidRPr="0054687B" w:rsidRDefault="002F41E9" w:rsidP="002F4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>Math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ematics</w:t>
            </w:r>
          </w:p>
        </w:tc>
        <w:tc>
          <w:tcPr>
            <w:tcW w:w="2268" w:type="dxa"/>
          </w:tcPr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Numbers to 5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Comparing numbers within 5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Change within 5</w:t>
            </w:r>
          </w:p>
          <w:p w:rsidR="002F41E9" w:rsidRPr="0019133B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Sorting</w:t>
            </w:r>
          </w:p>
        </w:tc>
        <w:tc>
          <w:tcPr>
            <w:tcW w:w="2268" w:type="dxa"/>
          </w:tcPr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Time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bonds within 5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Numbers to 10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Comparing numbers within 10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Addition and subtraction to 10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bonds to 10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2D shapes</w:t>
            </w:r>
          </w:p>
          <w:p w:rsidR="002D376C" w:rsidRPr="0019133B" w:rsidRDefault="002D376C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2D and 3D shapes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Positional language 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Number bonds 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2F41E9" w:rsidRDefault="002F41E9" w:rsidP="002F4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2F41E9" w:rsidRPr="0019133B" w:rsidRDefault="002F41E9" w:rsidP="002F4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Exploring patterns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Counting on and counting back 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Numbers to 20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Number bonds 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2F41E9" w:rsidRPr="0019133B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Numerical patterns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Measure 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Number bonds 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2F41E9" w:rsidRPr="0019133B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Pattern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Shape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Measure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Number bonds </w:t>
            </w:r>
          </w:p>
          <w:p w:rsidR="002F41E9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2F41E9" w:rsidRPr="0019133B" w:rsidRDefault="002F41E9" w:rsidP="002F4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Reasoning skills</w:t>
            </w:r>
          </w:p>
        </w:tc>
      </w:tr>
      <w:tr w:rsidR="002D376C" w:rsidRPr="0054687B" w:rsidTr="0017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2D376C" w:rsidRPr="0054687B" w:rsidRDefault="002D376C" w:rsidP="002F41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3C1C1"/>
          </w:tcPr>
          <w:p w:rsidR="002D376C" w:rsidRDefault="002D376C" w:rsidP="002F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Communication &amp; Language </w:t>
            </w:r>
          </w:p>
          <w:p w:rsidR="002D376C" w:rsidRPr="0054687B" w:rsidRDefault="002D376C" w:rsidP="002F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6"/>
            <w:shd w:val="clear" w:color="auto" w:fill="C3C1C1"/>
          </w:tcPr>
          <w:p w:rsidR="002D376C" w:rsidRPr="0019133B" w:rsidRDefault="002D376C" w:rsidP="002F4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D376C">
              <w:rPr>
                <w:rFonts w:ascii="Tahoma" w:hAnsi="Tahoma" w:cs="Tahoma"/>
                <w:sz w:val="16"/>
                <w:szCs w:val="16"/>
              </w:rPr>
              <w:t>Incorporated into all learning activities and the learning environment</w:t>
            </w:r>
          </w:p>
        </w:tc>
      </w:tr>
      <w:tr w:rsidR="002D376C" w:rsidRPr="0054687B" w:rsidTr="002D3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2D376C" w:rsidRPr="0054687B" w:rsidRDefault="002D376C" w:rsidP="002D37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:rsidR="002D376C" w:rsidRDefault="002D376C" w:rsidP="002D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Understanding the World</w:t>
            </w:r>
          </w:p>
          <w:p w:rsidR="002D376C" w:rsidRPr="0054687B" w:rsidRDefault="002D376C" w:rsidP="002D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Changes in Autumn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People in my local community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Roles and responsibilities of professionals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76C" w:rsidRPr="000E494E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0E494E">
              <w:rPr>
                <w:rFonts w:ascii="Tahoma" w:hAnsi="Tahoma" w:cs="Tahoma"/>
                <w:sz w:val="16"/>
                <w:szCs w:val="16"/>
              </w:rPr>
              <w:t>Bears and their habitats</w:t>
            </w:r>
          </w:p>
          <w:p w:rsidR="002D376C" w:rsidRPr="000E494E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0E494E">
              <w:rPr>
                <w:rFonts w:ascii="Tahoma" w:hAnsi="Tahoma" w:cs="Tahoma"/>
                <w:sz w:val="16"/>
                <w:szCs w:val="16"/>
              </w:rPr>
              <w:t xml:space="preserve">Exploring similarities and differences </w:t>
            </w:r>
          </w:p>
          <w:p w:rsidR="002D376C" w:rsidRPr="000E494E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0E494E">
              <w:rPr>
                <w:rFonts w:ascii="Tahoma" w:hAnsi="Tahoma" w:cs="Tahoma"/>
                <w:sz w:val="16"/>
                <w:szCs w:val="16"/>
              </w:rPr>
              <w:t>features</w:t>
            </w:r>
          </w:p>
          <w:p w:rsidR="002D376C" w:rsidRPr="000E494E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0E494E">
              <w:rPr>
                <w:rFonts w:ascii="Tahoma" w:hAnsi="Tahoma" w:cs="Tahoma"/>
                <w:sz w:val="16"/>
                <w:szCs w:val="16"/>
              </w:rPr>
              <w:t>Diwali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0E494E">
              <w:rPr>
                <w:rFonts w:ascii="Tahoma" w:hAnsi="Tahoma" w:cs="Tahoma"/>
                <w:sz w:val="16"/>
                <w:szCs w:val="16"/>
              </w:rPr>
              <w:t>Christmas</w:t>
            </w: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Observing changes over time (caterpillars/Spring)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Life cycles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Similarities and differences between minibeasts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Cooking- observing changes of state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Visit to a local bakery</w:t>
            </w:r>
          </w:p>
          <w:p w:rsidR="002D376C" w:rsidRPr="000E494E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0E494E">
              <w:rPr>
                <w:rFonts w:ascii="Tahoma" w:hAnsi="Tahoma" w:cs="Tahoma"/>
                <w:sz w:val="16"/>
                <w:szCs w:val="16"/>
              </w:rPr>
              <w:t xml:space="preserve">Farm animals 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Life on the farm/role of a farmer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Animal products 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Eid</w:t>
            </w:r>
          </w:p>
          <w:p w:rsidR="002D376C" w:rsidRPr="000E494E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Properties of materials 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Recycling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Environment </w:t>
            </w:r>
          </w:p>
        </w:tc>
      </w:tr>
      <w:tr w:rsidR="002D376C" w:rsidRPr="0054687B" w:rsidTr="002D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2D376C" w:rsidRPr="0054687B" w:rsidRDefault="002D376C" w:rsidP="002D37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3C1C1"/>
          </w:tcPr>
          <w:p w:rsidR="002D376C" w:rsidRDefault="002D376C" w:rsidP="002D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>Computing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(UW)</w:t>
            </w:r>
          </w:p>
          <w:p w:rsidR="002D376C" w:rsidRPr="0054687B" w:rsidRDefault="002D376C" w:rsidP="002D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3C1C1"/>
          </w:tcPr>
          <w:p w:rsidR="002D376C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Developing computer skills</w:t>
            </w:r>
          </w:p>
          <w:p w:rsidR="002D376C" w:rsidRPr="0019133B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Exploring technology through role play</w:t>
            </w:r>
          </w:p>
        </w:tc>
        <w:tc>
          <w:tcPr>
            <w:tcW w:w="2268" w:type="dxa"/>
            <w:shd w:val="clear" w:color="auto" w:fill="C3C1C1"/>
          </w:tcPr>
          <w:p w:rsidR="002D376C" w:rsidRPr="0019133B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0E494E">
              <w:rPr>
                <w:rFonts w:ascii="Tahoma" w:hAnsi="Tahoma" w:cs="Tahoma"/>
                <w:sz w:val="16"/>
                <w:szCs w:val="16"/>
              </w:rPr>
              <w:t>‘2Paint’- drawing bears, exploring programme</w:t>
            </w:r>
          </w:p>
        </w:tc>
        <w:tc>
          <w:tcPr>
            <w:tcW w:w="2268" w:type="dxa"/>
            <w:shd w:val="clear" w:color="auto" w:fill="C3C1C1"/>
          </w:tcPr>
          <w:p w:rsidR="002D376C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technology to research</w:t>
            </w:r>
          </w:p>
          <w:p w:rsidR="002D376C" w:rsidRPr="0019133B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‘Simple City’- life cycle</w:t>
            </w:r>
          </w:p>
        </w:tc>
        <w:tc>
          <w:tcPr>
            <w:tcW w:w="2268" w:type="dxa"/>
            <w:shd w:val="clear" w:color="auto" w:fill="C3C1C1"/>
          </w:tcPr>
          <w:p w:rsidR="002D376C" w:rsidRPr="0019133B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‘Microsoft Word’- exploring programme features</w:t>
            </w:r>
          </w:p>
        </w:tc>
        <w:tc>
          <w:tcPr>
            <w:tcW w:w="2268" w:type="dxa"/>
            <w:shd w:val="clear" w:color="auto" w:fill="C3C1C1"/>
          </w:tcPr>
          <w:p w:rsidR="002D376C" w:rsidRPr="0019133B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BeeBots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- programming</w:t>
            </w:r>
          </w:p>
        </w:tc>
        <w:tc>
          <w:tcPr>
            <w:tcW w:w="2268" w:type="dxa"/>
            <w:shd w:val="clear" w:color="auto" w:fill="C3C1C1"/>
          </w:tcPr>
          <w:p w:rsidR="002D376C" w:rsidRPr="0019133B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Using ‘Microsoft Word’- creating a document </w:t>
            </w:r>
          </w:p>
        </w:tc>
      </w:tr>
      <w:tr w:rsidR="002D376C" w:rsidRPr="0054687B" w:rsidTr="002D3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2D376C" w:rsidRPr="0054687B" w:rsidRDefault="002D376C" w:rsidP="002D37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:rsidR="002D376C" w:rsidRDefault="002D376C" w:rsidP="002D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Expressive Arts &amp; Design</w:t>
            </w:r>
          </w:p>
          <w:p w:rsidR="002D376C" w:rsidRPr="0054687B" w:rsidRDefault="002D376C" w:rsidP="002D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Emergency service songs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Drawing/colouring skills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Construction- building emergency service vehicles 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Emergency service role-play</w:t>
            </w: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Bear songs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Teddy Bear’s picnic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Bear stories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Collage 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Bear cave role-play</w:t>
            </w: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Minibeast songs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Butterfly printing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Manipulating clay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clay tools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Garden centre role-play</w:t>
            </w: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Cooking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Decorating gingerbread men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Painting- brush skills/techniques 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Bakery role-play</w:t>
            </w: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Farm songs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Skilled collage 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Vet surgery role-play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76C" w:rsidRPr="00EA7110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A7110">
              <w:rPr>
                <w:rFonts w:ascii="Tahoma" w:hAnsi="Tahoma" w:cs="Tahoma"/>
                <w:sz w:val="16"/>
                <w:szCs w:val="16"/>
              </w:rPr>
              <w:t>Junk modelling</w:t>
            </w:r>
          </w:p>
          <w:p w:rsidR="002D376C" w:rsidRPr="00EA7110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A7110">
              <w:rPr>
                <w:rFonts w:ascii="Tahoma" w:hAnsi="Tahoma" w:cs="Tahoma"/>
                <w:sz w:val="16"/>
                <w:szCs w:val="16"/>
              </w:rPr>
              <w:t>Fashion show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A7110">
              <w:rPr>
                <w:rFonts w:ascii="Tahoma" w:hAnsi="Tahoma" w:cs="Tahoma"/>
                <w:sz w:val="16"/>
                <w:szCs w:val="16"/>
              </w:rPr>
              <w:t>Construction- building houses</w:t>
            </w:r>
          </w:p>
          <w:p w:rsidR="002D376C" w:rsidRPr="00EA7110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A7110">
              <w:rPr>
                <w:rFonts w:ascii="Tahoma" w:hAnsi="Tahoma" w:cs="Tahoma"/>
                <w:sz w:val="16"/>
                <w:szCs w:val="16"/>
              </w:rPr>
              <w:t>Three Little Pig’s role play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376C" w:rsidRPr="0054687B" w:rsidTr="0065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2D376C" w:rsidRPr="0054687B" w:rsidRDefault="002D376C" w:rsidP="002D37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:rsidR="002D376C" w:rsidRDefault="002D376C" w:rsidP="002D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Personal, Social &amp; Emotional Development</w:t>
            </w:r>
          </w:p>
          <w:p w:rsidR="002D376C" w:rsidRPr="0054687B" w:rsidRDefault="002D376C" w:rsidP="002D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640722">
              <w:rPr>
                <w:rFonts w:ascii="Tahoma" w:hAnsi="Tahoma" w:cs="Tahoma"/>
                <w:sz w:val="16"/>
                <w:szCs w:val="16"/>
              </w:rPr>
              <w:t>Settling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in</w:t>
            </w:r>
          </w:p>
          <w:p w:rsidR="002D376C" w:rsidRPr="00640722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Building relationships with adults at school</w:t>
            </w:r>
          </w:p>
        </w:tc>
        <w:tc>
          <w:tcPr>
            <w:tcW w:w="2268" w:type="dxa"/>
          </w:tcPr>
          <w:p w:rsidR="002D376C" w:rsidRPr="0019133B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Building lasting f</w:t>
            </w:r>
            <w:r w:rsidRPr="0019133B">
              <w:rPr>
                <w:rFonts w:ascii="Tahoma" w:hAnsi="Tahoma" w:cs="Tahoma"/>
                <w:sz w:val="16"/>
                <w:szCs w:val="16"/>
              </w:rPr>
              <w:t>riendships</w:t>
            </w: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Building f</w:t>
            </w:r>
            <w:r w:rsidRPr="0019133B">
              <w:rPr>
                <w:rFonts w:ascii="Tahoma" w:hAnsi="Tahoma" w:cs="Tahoma"/>
                <w:sz w:val="16"/>
                <w:szCs w:val="16"/>
              </w:rPr>
              <w:t>riendships</w:t>
            </w:r>
          </w:p>
          <w:p w:rsidR="002D376C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Learning to resolve conflicts</w:t>
            </w:r>
          </w:p>
          <w:p w:rsidR="002D376C" w:rsidRPr="0019133B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Learning how to be mindful</w:t>
            </w: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Learning how to keep my body healthy </w:t>
            </w:r>
          </w:p>
          <w:p w:rsidR="002D376C" w:rsidRPr="0019133B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Practising mindfulness</w:t>
            </w:r>
          </w:p>
        </w:tc>
        <w:tc>
          <w:tcPr>
            <w:tcW w:w="2268" w:type="dxa"/>
          </w:tcPr>
          <w:p w:rsidR="002D376C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Learning how to keep my body healthy </w:t>
            </w:r>
          </w:p>
          <w:p w:rsidR="002D376C" w:rsidRPr="0019133B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Practising mindfulness</w:t>
            </w:r>
          </w:p>
        </w:tc>
        <w:tc>
          <w:tcPr>
            <w:tcW w:w="2268" w:type="dxa"/>
          </w:tcPr>
          <w:p w:rsidR="002D376C" w:rsidRPr="0019133B" w:rsidRDefault="002D376C" w:rsidP="002D3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Managing change- moving into year 1</w:t>
            </w:r>
          </w:p>
        </w:tc>
      </w:tr>
      <w:tr w:rsidR="002D376C" w:rsidRPr="0054687B" w:rsidTr="0065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2D376C" w:rsidRPr="0054687B" w:rsidRDefault="002D376C" w:rsidP="002D37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3C1C1"/>
          </w:tcPr>
          <w:p w:rsidR="002D376C" w:rsidRPr="0054687B" w:rsidRDefault="002D376C" w:rsidP="002D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Physical Development</w:t>
            </w:r>
          </w:p>
        </w:tc>
        <w:tc>
          <w:tcPr>
            <w:tcW w:w="2268" w:type="dxa"/>
            <w:shd w:val="clear" w:color="auto" w:fill="C3C1C1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Developing fine and gross motor skills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small tools effectively (pencils for writing)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Team games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Negotiating space </w:t>
            </w:r>
          </w:p>
        </w:tc>
        <w:tc>
          <w:tcPr>
            <w:tcW w:w="2268" w:type="dxa"/>
            <w:shd w:val="clear" w:color="auto" w:fill="C3C1C1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Letter formation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small tools effectively (cutting skills)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Jumps</w:t>
            </w:r>
          </w:p>
        </w:tc>
        <w:tc>
          <w:tcPr>
            <w:tcW w:w="2268" w:type="dxa"/>
            <w:shd w:val="clear" w:color="auto" w:fill="C3C1C1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Letter formation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small tools effectively (knife and fork)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Balancing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3C1C1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Handwriting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small tools effectively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Dance</w:t>
            </w:r>
          </w:p>
        </w:tc>
        <w:tc>
          <w:tcPr>
            <w:tcW w:w="2268" w:type="dxa"/>
            <w:shd w:val="clear" w:color="auto" w:fill="C3C1C1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Handwriting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small tools effectively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Ball skills</w:t>
            </w:r>
          </w:p>
        </w:tc>
        <w:tc>
          <w:tcPr>
            <w:tcW w:w="2268" w:type="dxa"/>
            <w:shd w:val="clear" w:color="auto" w:fill="C3C1C1"/>
          </w:tcPr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Handwriting</w:t>
            </w:r>
          </w:p>
          <w:p w:rsidR="002D376C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small tools effectively</w:t>
            </w:r>
          </w:p>
          <w:p w:rsidR="002D376C" w:rsidRPr="0019133B" w:rsidRDefault="002D376C" w:rsidP="002D3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Sport’s day</w:t>
            </w:r>
          </w:p>
        </w:tc>
      </w:tr>
    </w:tbl>
    <w:p w:rsidR="00CC206A" w:rsidRPr="0054687B" w:rsidRDefault="00CC206A" w:rsidP="00402C27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CC206A" w:rsidRPr="0054687B" w:rsidSect="00A06894">
      <w:pgSz w:w="16838" w:h="11906" w:orient="landscape"/>
      <w:pgMar w:top="28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6A"/>
    <w:rsid w:val="00097D28"/>
    <w:rsid w:val="0019133B"/>
    <w:rsid w:val="001A3D0F"/>
    <w:rsid w:val="002D376C"/>
    <w:rsid w:val="002F41E9"/>
    <w:rsid w:val="00402C27"/>
    <w:rsid w:val="004751B0"/>
    <w:rsid w:val="0054687B"/>
    <w:rsid w:val="00604F96"/>
    <w:rsid w:val="0073448D"/>
    <w:rsid w:val="0073536F"/>
    <w:rsid w:val="00923CBA"/>
    <w:rsid w:val="009F6A87"/>
    <w:rsid w:val="00A06894"/>
    <w:rsid w:val="00A46F66"/>
    <w:rsid w:val="00AA115D"/>
    <w:rsid w:val="00B441FD"/>
    <w:rsid w:val="00C15FC7"/>
    <w:rsid w:val="00C601A0"/>
    <w:rsid w:val="00CC206A"/>
    <w:rsid w:val="00CE095C"/>
    <w:rsid w:val="00D973BA"/>
    <w:rsid w:val="00E44F11"/>
    <w:rsid w:val="00F946E1"/>
    <w:rsid w:val="00F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C9D5"/>
  <w15:chartTrackingRefBased/>
  <w15:docId w15:val="{F1EB1EAE-4A5A-4C56-A458-07442483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0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CC20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Elementary ICT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Lipman, N</dc:creator>
  <cp:keywords/>
  <dc:description/>
  <cp:lastModifiedBy>Lipman, N</cp:lastModifiedBy>
  <cp:revision>2</cp:revision>
  <dcterms:created xsi:type="dcterms:W3CDTF">2020-12-17T12:21:00Z</dcterms:created>
  <dcterms:modified xsi:type="dcterms:W3CDTF">2020-12-17T12:21:00Z</dcterms:modified>
</cp:coreProperties>
</file>